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22206" w14:textId="77777777" w:rsidR="00250988" w:rsidRDefault="00250988" w:rsidP="00777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>
        <w:rPr>
          <w:rFonts w:ascii="Times New Roman" w:eastAsia="Times New Roman" w:hAnsi="Times New Roman" w:cs="Times New Roman"/>
          <w:bCs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1" locked="0" layoutInCell="1" allowOverlap="1" wp14:anchorId="2DB919D0" wp14:editId="312015FB">
            <wp:simplePos x="0" y="0"/>
            <wp:positionH relativeFrom="column">
              <wp:posOffset>3862705</wp:posOffset>
            </wp:positionH>
            <wp:positionV relativeFrom="paragraph">
              <wp:posOffset>-584200</wp:posOffset>
            </wp:positionV>
            <wp:extent cx="2388235" cy="127635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aster-2-facebook-highlighted-120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235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D007BC" w14:textId="77777777" w:rsidR="00250988" w:rsidRDefault="00A91B11" w:rsidP="00777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</w:pPr>
      <w:r w:rsidRPr="005E03D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Zahnarzt</w:t>
      </w:r>
      <w:r w:rsidRPr="00A91B1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– </w:t>
      </w:r>
      <w:r w:rsidRPr="005E03DF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Angst</w:t>
      </w:r>
      <w:r w:rsidRPr="00A91B1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</w:t>
      </w:r>
      <w:r w:rsidR="0077791E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>–</w:t>
      </w:r>
      <w:r w:rsidRPr="00A91B11">
        <w:rPr>
          <w:rFonts w:ascii="Times New Roman" w:eastAsia="Times New Roman" w:hAnsi="Times New Roman" w:cs="Times New Roman"/>
          <w:b/>
          <w:bCs/>
          <w:sz w:val="36"/>
          <w:szCs w:val="36"/>
          <w:lang w:eastAsia="de-DE"/>
        </w:rPr>
        <w:t xml:space="preserve"> Fragebogen</w:t>
      </w:r>
    </w:p>
    <w:p w14:paraId="3CC5A30B" w14:textId="77777777" w:rsidR="0077791E" w:rsidRPr="00250988" w:rsidRDefault="005E03DF" w:rsidP="00777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32"/>
          <w:szCs w:val="32"/>
          <w:lang w:eastAsia="de-DE"/>
        </w:rPr>
      </w:pPr>
      <w:r w:rsidRPr="005E03DF">
        <w:rPr>
          <w:rFonts w:ascii="Times New Roman" w:eastAsia="Times New Roman" w:hAnsi="Times New Roman" w:cs="Times New Roman"/>
          <w:bCs/>
          <w:sz w:val="32"/>
          <w:szCs w:val="32"/>
          <w:lang w:eastAsia="de-DE"/>
        </w:rPr>
        <w:t>Wie stark beeinträchtigt Zahnarzt</w:t>
      </w:r>
      <w:r w:rsidR="00A91B11" w:rsidRPr="00250988">
        <w:rPr>
          <w:rFonts w:ascii="Times New Roman" w:eastAsia="Times New Roman" w:hAnsi="Times New Roman" w:cs="Times New Roman"/>
          <w:bCs/>
          <w:sz w:val="32"/>
          <w:szCs w:val="32"/>
          <w:lang w:eastAsia="de-DE"/>
        </w:rPr>
        <w:t>-</w:t>
      </w:r>
      <w:r w:rsidRPr="005E03DF">
        <w:rPr>
          <w:rFonts w:ascii="Times New Roman" w:eastAsia="Times New Roman" w:hAnsi="Times New Roman" w:cs="Times New Roman"/>
          <w:bCs/>
          <w:sz w:val="32"/>
          <w:szCs w:val="32"/>
          <w:lang w:eastAsia="de-DE"/>
        </w:rPr>
        <w:t>Angst Ihr Leben?</w:t>
      </w:r>
    </w:p>
    <w:p w14:paraId="050CBEA2" w14:textId="77777777" w:rsidR="00C90CCB" w:rsidRDefault="005E03DF" w:rsidP="0077791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A91B1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Dieser Test beurteilt</w:t>
      </w:r>
      <w:r w:rsidRPr="005E03D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 Ihre psychosoziale Beeinträchtigung und Ihren </w:t>
      </w:r>
      <w:r w:rsidRPr="00A91B1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 xml:space="preserve">vermutlichen </w:t>
      </w:r>
      <w:r w:rsidRPr="005E03D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zahnärztlichen Behandlu</w:t>
      </w:r>
      <w:r w:rsidRPr="00A91B11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ngsbedarf</w:t>
      </w:r>
      <w:r w:rsidRPr="005E03DF"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.</w:t>
      </w:r>
    </w:p>
    <w:p w14:paraId="54F9F3F7" w14:textId="77777777" w:rsidR="00E45797" w:rsidRPr="005769A5" w:rsidRDefault="00E45797" w:rsidP="005769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  <w:t>Meine Gefühle bezogen auf die Zähne</w:t>
      </w:r>
    </w:p>
    <w:p w14:paraId="14111D87" w14:textId="77777777" w:rsidR="005E03DF" w:rsidRPr="00A91B11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1. Meine Zähne sind mir peinlich. </w:t>
      </w:r>
      <w:r w:rsidRPr="00A91B1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91B1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91B1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91B1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91B1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91B1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Pr="00A91B1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A91B1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6FA692DD" w14:textId="77777777" w:rsidR="005E03DF" w:rsidRP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45D2BC8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2. Ich schäme mich wegen meiner Zähne.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65658F77" w14:textId="77777777" w:rsidR="005E03DF" w:rsidRP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43DB315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3. Ich spreche mit niemandem über meine Zähne.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4E0BE0DA" w14:textId="77777777" w:rsidR="005E03DF" w:rsidRP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8BDFC30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4. Ich habe Angst, dass ein Zahnarzt mich wegen </w:t>
      </w:r>
    </w:p>
    <w:p w14:paraId="6B8093FA" w14:textId="77777777" w:rsidR="005E03DF" w:rsidRP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</w:t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meiner Zähne lächerlich macht. </w:t>
      </w:r>
    </w:p>
    <w:p w14:paraId="3EB9D628" w14:textId="77777777" w:rsidR="005E03DF" w:rsidRDefault="005E03DF" w:rsidP="005E03D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7A598B94" w14:textId="77777777" w:rsidR="005E03DF" w:rsidRPr="005E03DF" w:rsidRDefault="005E03DF" w:rsidP="005E03DF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84C9ECE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5. Ich habe Angst, dass ein Zahnarzt mich wegen</w:t>
      </w:r>
    </w:p>
    <w:p w14:paraId="0E75305D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</w:t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meiner Zähne beschimpft.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40CD0600" w14:textId="77777777" w:rsidR="00C90CCB" w:rsidRPr="005E03DF" w:rsidRDefault="00C90CCB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6BF9E8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6. Ich habe Hemmungen, mit einem Zahnarzt zu sprechen.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0D5EECD6" w14:textId="77777777" w:rsidR="0072553D" w:rsidRPr="005E03DF" w:rsidRDefault="0072553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DB08006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7. Ich wurde schon von meiner Umgebung hochmütig belächelt.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472C1516" w14:textId="77777777" w:rsidR="0072553D" w:rsidRPr="005E03DF" w:rsidRDefault="0072553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131BB99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8. Ich wurde schon in einer Zahnarztpraxis gedemütigt.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6BF67E73" w14:textId="77777777" w:rsidR="0072553D" w:rsidRDefault="0072553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A5DDF83" w14:textId="77777777" w:rsidR="0072553D" w:rsidRPr="005E03DF" w:rsidRDefault="0072553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E5492F6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Vermutliche Ursache meiner Zahnarztangst: </w:t>
      </w:r>
    </w:p>
    <w:p w14:paraId="7D96B032" w14:textId="77777777" w:rsidR="0072553D" w:rsidRPr="005E03DF" w:rsidRDefault="0072553D" w:rsidP="005E0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</w:p>
    <w:p w14:paraId="18F25D49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9. 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Traumatisches Erlebnis beim Zahnarzt in der Kindheit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</w:t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24F17B62" w14:textId="77777777" w:rsidR="0072553D" w:rsidRPr="005E03DF" w:rsidRDefault="0072553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F172B7A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10. Traumatisches Erlebnis beim Zahnarzt als Erwachsener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16EBCF19" w14:textId="77777777" w:rsidR="0072553D" w:rsidRPr="005E03DF" w:rsidRDefault="0072553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F74BB82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11. Extremer Brechreiz oder Würgereiz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6C4A6ABA" w14:textId="77777777" w:rsidR="0072553D" w:rsidRPr="005E03DF" w:rsidRDefault="0072553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ED4F30" w14:textId="77777777" w:rsidR="00C90CCB" w:rsidRDefault="005E03DF" w:rsidP="00C9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12. Angst, bei Abdrücken zu ersticken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1403DAC1" w14:textId="77777777" w:rsidR="00C90CCB" w:rsidRDefault="00C90CCB" w:rsidP="00C9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2EBCA65" w14:textId="77777777" w:rsidR="0072553D" w:rsidRDefault="0072553D" w:rsidP="00C9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AC06BF1" w14:textId="77777777" w:rsidR="005E03DF" w:rsidRPr="0072553D" w:rsidRDefault="005E03DF" w:rsidP="00C90CC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In welchen Aussagen finden Sie sich wieder? </w:t>
      </w:r>
    </w:p>
    <w:p w14:paraId="22F9E215" w14:textId="77777777" w:rsidR="0072553D" w:rsidRPr="005E03DF" w:rsidRDefault="0072553D" w:rsidP="00C90C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762F7D3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13. Ständig dreht sich in meinem Kopf alles um dieses Problem.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5ACA3C55" w14:textId="77777777" w:rsidR="0072553D" w:rsidRPr="005E03DF" w:rsidRDefault="0072553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B796B30" w14:textId="77777777" w:rsidR="0072553D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14. Mein beruflicher Erfolg wird durch meine </w:t>
      </w:r>
    </w:p>
    <w:p w14:paraId="1C11CFE7" w14:textId="77777777" w:rsid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Zahnarztangst behindert.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Ja </w:t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72553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7261A4FC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703501C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15. Meine Zahnarztprobleme rauben mir den Schlaf. 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4524FFB0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71E1A6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lastRenderedPageBreak/>
        <w:t xml:space="preserve">16. Meine Freizeitaktivitäten leiden unter meiner Zahnarztangst. 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26EA678F" w14:textId="77777777" w:rsidR="001B0A1A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993B304" w14:textId="77777777" w:rsidR="00735964" w:rsidRPr="005E03DF" w:rsidRDefault="00735964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24760AC" w14:textId="77777777" w:rsidR="001B0A1A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17. Mein Sexualleben wird durch meine </w:t>
      </w:r>
    </w:p>
    <w:p w14:paraId="07544D27" w14:textId="77777777" w:rsid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Zahnarztangst negativ beeinflusst.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48207A28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FB28B7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18. Meine Zahnarztangst mindert mein Selbstwertgefühl. 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5E55B704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95AF9AF" w14:textId="77777777" w:rsidR="001B0A1A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19. Meine Zahnarztangst führt mich in eine gewisse soziale </w:t>
      </w:r>
    </w:p>
    <w:p w14:paraId="52297142" w14:textId="7B240330" w:rsid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Isolation und zu</w:t>
      </w:r>
      <w:r w:rsidR="002D2F2B">
        <w:rPr>
          <w:rFonts w:ascii="Times New Roman" w:eastAsia="Times New Roman" w:hAnsi="Times New Roman" w:cs="Times New Roman"/>
          <w:sz w:val="24"/>
          <w:szCs w:val="24"/>
          <w:lang w:eastAsia="de-DE"/>
        </w:rPr>
        <w:t>m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Verlust meines gesellschaftlichen Ansehens.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1AEAE425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03F19E3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20. Die Auswirkungen der Zahnarztphobie bedrohen meine Ex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>istenz.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4FD0E704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C3B5E38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21. Ich befürchte den Verlust meines gesellschaftlichen Ansehens. 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2C9A550C" w14:textId="77777777" w:rsidR="001B0A1A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BD8ADF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D855ADC" w14:textId="77777777" w:rsidR="005E03DF" w:rsidRPr="001B0A1A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Kontrollierbarkeit meiner Zahnarztangst </w:t>
      </w:r>
    </w:p>
    <w:p w14:paraId="7FFB9F8E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32511AE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22. Ich kann meine Zahnarzt-Probleme gut verbergen. 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70242D3B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E8155D" w14:textId="77777777" w:rsidR="001B0A1A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23. Der Aufwand dazu ist groß und sehr belastend – aber ich</w:t>
      </w:r>
    </w:p>
    <w:p w14:paraId="00885E0A" w14:textId="77777777" w:rsid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kann die Selbstbeherrschung zunächst wahren.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bookmarkStart w:id="0" w:name="_Hlk496608918"/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  <w:bookmarkEnd w:id="0"/>
    </w:p>
    <w:p w14:paraId="0A8C6387" w14:textId="77777777" w:rsidR="001B0A1A" w:rsidRPr="005E03DF" w:rsidRDefault="001B0A1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D2E6DE" w14:textId="77777777" w:rsidR="00A14E33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24. Meine Selbstbeherrschung bröckelt oder bricht schlagartig</w:t>
      </w:r>
      <w:r w:rsidR="001B0A1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zusammen bei:</w:t>
      </w:r>
    </w:p>
    <w:p w14:paraId="23EFBA2A" w14:textId="77777777" w:rsidR="0077791E" w:rsidRDefault="0077791E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EC5A171" w14:textId="77777777" w:rsidR="00A14E33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Bildern von Zähnen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3ECF5121" w14:textId="77777777" w:rsidR="005E03DF" w:rsidRDefault="00E45797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Gesprächen über Zähne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32683A1A" w14:textId="77777777" w:rsid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verständnislosen Reaktionen in der Zahnarzt-Praxis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6389CC7D" w14:textId="77777777" w:rsidR="006C7E26" w:rsidRDefault="003F2A21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dem Betreten einer ZA-Praxis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 Nein</w:t>
      </w:r>
    </w:p>
    <w:p w14:paraId="3876B778" w14:textId="77777777" w:rsidR="00A14E33" w:rsidRPr="005E03DF" w:rsidRDefault="00A14E33" w:rsidP="00A14E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D694B30" w14:textId="77777777" w:rsidR="005E03DF" w:rsidRDefault="005E03DF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25. Wie reagiert Ihr Körper, wenn</w:t>
      </w:r>
      <w:r w:rsidR="00547774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 Zahnarzt-Termin kurz bevor</w:t>
      </w: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steht? </w:t>
      </w:r>
    </w:p>
    <w:p w14:paraId="0B764D0D" w14:textId="77777777" w:rsidR="00A14E33" w:rsidRPr="005E03DF" w:rsidRDefault="00A14E33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476B2AE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Schweißausbrüche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68B19793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Zittern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0010BE7E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Brechreiz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1D68A451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Herzrasen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52748846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Übelkeit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5B9CCC88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Kurzatmigkeit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295F54D9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Atemnot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4946E1B2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Durchfall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3F4D53D6" w14:textId="77777777" w:rsidR="00A14E33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Körperverkrampfung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 </w:t>
      </w:r>
    </w:p>
    <w:p w14:paraId="14962158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Selbstmordgedanken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5E89F652" w14:textId="77777777" w:rsidR="005E03DF" w:rsidRP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Angst vor Kontrollverlust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6DBBA152" w14:textId="77777777" w:rsidR="005E03DF" w:rsidRDefault="005E03DF" w:rsidP="00C45A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Brust- bzw. Herzschmerzen 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Ja</w:t>
      </w:r>
      <w:r w:rsidR="00A14E33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A14E33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Nein</w:t>
      </w:r>
    </w:p>
    <w:p w14:paraId="5228B874" w14:textId="77777777" w:rsidR="00A14E33" w:rsidRPr="005E03DF" w:rsidRDefault="00A14E33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39291B" w14:textId="2F9B4665" w:rsidR="00A14E33" w:rsidRDefault="00A14E33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26. Das Angebot, mit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einem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anderen Angstp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>atienten</w:t>
      </w:r>
    </w:p>
    <w:p w14:paraId="4EEAF163" w14:textId="77777777" w:rsidR="005E03DF" w:rsidRDefault="00A14E33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     darüber 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zu sprechen,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hätte </w:t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mir die Kontaktaufnahme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erleichtert.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Ja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5E03DF" w:rsidRPr="005E03D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Nein </w:t>
      </w:r>
    </w:p>
    <w:p w14:paraId="263B311E" w14:textId="77777777" w:rsidR="00E34067" w:rsidRDefault="00E34067" w:rsidP="00E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D810AF" w14:textId="77777777" w:rsidR="009D12DA" w:rsidRDefault="00F56FA2" w:rsidP="00E340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27</w:t>
      </w:r>
      <w:r w:rsidR="00FF76EF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. </w:t>
      </w:r>
      <w:r w:rsidR="007A7366">
        <w:rPr>
          <w:rFonts w:ascii="Times New Roman" w:eastAsia="Times New Roman" w:hAnsi="Times New Roman" w:cs="Times New Roman"/>
          <w:sz w:val="24"/>
          <w:szCs w:val="24"/>
          <w:lang w:eastAsia="de-DE"/>
        </w:rPr>
        <w:t>Wenn 0 keine Angst bedeutet und 100 einer Todesangst entspricht, wo würden Sie sich</w:t>
      </w:r>
      <w:r w:rsidR="00E340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Ihre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m Gefühl nach eintragen, wenn die Behandlung beginnt.</w:t>
      </w:r>
    </w:p>
    <w:p w14:paraId="4704D9AC" w14:textId="77777777" w:rsidR="009D12DA" w:rsidRDefault="009D12D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01F7BFF" w14:textId="77777777" w:rsidR="009D12DA" w:rsidRPr="00B97B68" w:rsidRDefault="00F56FA2" w:rsidP="00F56FA2">
      <w:pPr>
        <w:tabs>
          <w:tab w:val="left" w:pos="453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B97B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0%………………………………………</w:t>
      </w:r>
      <w:r w:rsidR="00B97B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Pr="00B97B68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(50%)……………………………………100%</w:t>
      </w:r>
    </w:p>
    <w:p w14:paraId="72E49750" w14:textId="77777777" w:rsidR="009D12DA" w:rsidRDefault="009D12DA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8DC250" w14:textId="77777777" w:rsid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</w:pPr>
      <w:r w:rsidRPr="00E340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Wovor haben Sie konkret </w:t>
      </w:r>
      <w:r w:rsidR="002C3D52" w:rsidRPr="00E340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WIEVIEL </w:t>
      </w:r>
      <w:r w:rsidRPr="00E340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Angst in Prozent, wenn 0</w:t>
      </w:r>
      <w:r w:rsidR="00E340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%</w:t>
      </w:r>
      <w:r w:rsidRPr="00E340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keine Angst bedeutet und 100</w:t>
      </w:r>
      <w:r w:rsidR="00E340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%</w:t>
      </w:r>
      <w:r w:rsidRPr="00E340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einer Todesangst entspricht?</w:t>
      </w:r>
      <w:r w:rsidR="002C3D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</w:t>
      </w:r>
      <w:r w:rsidR="00E340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Bitte in Prozentangaben antworten</w:t>
      </w:r>
      <w:r w:rsidR="002C3D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 xml:space="preserve"> (z.B</w:t>
      </w:r>
      <w:r w:rsidR="009C1A0C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.</w:t>
      </w:r>
      <w:r w:rsidR="002C3D52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: 32%)</w:t>
      </w:r>
      <w:r w:rsidR="00E34067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!</w:t>
      </w:r>
    </w:p>
    <w:p w14:paraId="4764406B" w14:textId="77777777" w:rsidR="00E34067" w:rsidRPr="00E34067" w:rsidRDefault="00E34067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6C081C0A" w14:textId="72E85134" w:rsidR="00E34067" w:rsidRDefault="002C3D52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28. Den Reaktionen des ZA, </w:t>
      </w:r>
      <w:r w:rsidR="00E34067">
        <w:rPr>
          <w:rFonts w:ascii="Times New Roman" w:eastAsia="Times New Roman" w:hAnsi="Times New Roman" w:cs="Times New Roman"/>
          <w:sz w:val="24"/>
          <w:szCs w:val="24"/>
          <w:lang w:eastAsia="de-DE"/>
        </w:rPr>
        <w:t>der ZÄ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oder des Personal</w:t>
      </w:r>
      <w:r w:rsidR="002D2F2B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  <w:r w:rsidR="00E34067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</w:t>
      </w:r>
      <w:r w:rsidR="00E34067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</w:t>
      </w:r>
    </w:p>
    <w:p w14:paraId="0E289D4D" w14:textId="77777777" w:rsidR="00E34067" w:rsidRDefault="00E34067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7275B94" w14:textId="0793A503" w:rsidR="00E34067" w:rsidRPr="00E34067" w:rsidRDefault="009C1A0C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29. </w:t>
      </w:r>
      <w:r w:rsidR="00E34067">
        <w:rPr>
          <w:rFonts w:ascii="Times New Roman" w:eastAsia="Times New Roman" w:hAnsi="Times New Roman" w:cs="Times New Roman"/>
          <w:sz w:val="24"/>
          <w:szCs w:val="24"/>
          <w:lang w:eastAsia="de-DE"/>
        </w:rPr>
        <w:t>D</w:t>
      </w:r>
      <w:r w:rsidR="002D2F2B">
        <w:rPr>
          <w:rFonts w:ascii="Times New Roman" w:eastAsia="Times New Roman" w:hAnsi="Times New Roman" w:cs="Times New Roman"/>
          <w:sz w:val="24"/>
          <w:szCs w:val="24"/>
          <w:lang w:eastAsia="de-DE"/>
        </w:rPr>
        <w:t>er</w:t>
      </w:r>
      <w:r w:rsidR="00E34067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Wahrhe</w:t>
      </w:r>
      <w:r w:rsidR="002C3D52">
        <w:rPr>
          <w:rFonts w:ascii="Times New Roman" w:eastAsia="Times New Roman" w:hAnsi="Times New Roman" w:cs="Times New Roman"/>
          <w:sz w:val="24"/>
          <w:szCs w:val="24"/>
          <w:lang w:eastAsia="de-DE"/>
        </w:rPr>
        <w:t>it über den Zustand Ihrer Zähne?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</w:t>
      </w:r>
      <w:r w:rsidR="00E34067">
        <w:rPr>
          <w:rFonts w:ascii="Times New Roman" w:eastAsia="Times New Roman" w:hAnsi="Times New Roman" w:cs="Times New Roman"/>
          <w:sz w:val="24"/>
          <w:szCs w:val="24"/>
          <w:lang w:eastAsia="de-DE"/>
        </w:rPr>
        <w:t>____________________</w:t>
      </w:r>
    </w:p>
    <w:p w14:paraId="4BF116FB" w14:textId="77777777" w:rsidR="005769A5" w:rsidRPr="00E34067" w:rsidRDefault="005769A5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B0B6955" w14:textId="77777777" w:rsidR="005769A5" w:rsidRPr="00E34067" w:rsidRDefault="009C1A0C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30. </w:t>
      </w:r>
      <w:r w:rsidR="00E34067">
        <w:rPr>
          <w:rFonts w:ascii="Times New Roman" w:eastAsia="Times New Roman" w:hAnsi="Times New Roman" w:cs="Times New Roman"/>
          <w:sz w:val="24"/>
          <w:szCs w:val="24"/>
          <w:lang w:eastAsia="de-DE"/>
        </w:rPr>
        <w:t>Der Untersuchun</w:t>
      </w:r>
      <w:r w:rsidR="002C3D52">
        <w:rPr>
          <w:rFonts w:ascii="Times New Roman" w:eastAsia="Times New Roman" w:hAnsi="Times New Roman" w:cs="Times New Roman"/>
          <w:sz w:val="24"/>
          <w:szCs w:val="24"/>
          <w:lang w:eastAsia="de-DE"/>
        </w:rPr>
        <w:t>g mit Spiegel und Sonde?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</w:t>
      </w:r>
    </w:p>
    <w:p w14:paraId="7FD4CD06" w14:textId="77777777" w:rsidR="00B97B68" w:rsidRP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CA55CB" w14:textId="77777777" w:rsidR="00922401" w:rsidRPr="00E34067" w:rsidRDefault="009C1A0C" w:rsidP="0092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31. 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>Dem typischen Geruch von Zahnarzt?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</w:t>
      </w:r>
    </w:p>
    <w:p w14:paraId="6A4A14E6" w14:textId="77777777" w:rsidR="00922401" w:rsidRPr="00E34067" w:rsidRDefault="00922401" w:rsidP="0092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710B8B0" w14:textId="72591B30" w:rsidR="00922401" w:rsidRPr="00E34067" w:rsidRDefault="009C1A0C" w:rsidP="0092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32. 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Dem </w:t>
      </w:r>
      <w:r w:rsidR="002D2F2B">
        <w:rPr>
          <w:rFonts w:ascii="Times New Roman" w:eastAsia="Times New Roman" w:hAnsi="Times New Roman" w:cs="Times New Roman"/>
          <w:sz w:val="24"/>
          <w:szCs w:val="24"/>
          <w:lang w:eastAsia="de-DE"/>
        </w:rPr>
        <w:t>un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angenehmen Licht der Untersuchungslampe? 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</w:t>
      </w:r>
    </w:p>
    <w:p w14:paraId="1789F874" w14:textId="77777777" w:rsidR="00922401" w:rsidRPr="00E34067" w:rsidRDefault="00922401" w:rsidP="0092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30D3CAE" w14:textId="77777777" w:rsidR="00922401" w:rsidRPr="00E34067" w:rsidRDefault="009C1A0C" w:rsidP="0092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33. 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>Dem unangenehmen Geschmack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?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</w:t>
      </w:r>
    </w:p>
    <w:p w14:paraId="4DDD9E13" w14:textId="77777777" w:rsidR="00922401" w:rsidRPr="00E34067" w:rsidRDefault="00922401" w:rsidP="0092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A0627F4" w14:textId="77777777" w:rsidR="00922401" w:rsidRPr="00E34067" w:rsidRDefault="009C1A0C" w:rsidP="0092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34. 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>Dem Kontrollverlust in der Behandlungssituation?</w:t>
      </w:r>
      <w:r w:rsidR="00922401" w:rsidRP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92240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</w:t>
      </w:r>
    </w:p>
    <w:p w14:paraId="69378871" w14:textId="77777777" w:rsidR="00922401" w:rsidRPr="00E34067" w:rsidRDefault="00922401" w:rsidP="009224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27A37DC" w14:textId="77777777" w:rsidR="003E4161" w:rsidRPr="00E34067" w:rsidRDefault="009C1A0C" w:rsidP="003E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35. </w:t>
      </w:r>
      <w:r w:rsidR="003E4161">
        <w:rPr>
          <w:rFonts w:ascii="Times New Roman" w:eastAsia="Times New Roman" w:hAnsi="Times New Roman" w:cs="Times New Roman"/>
          <w:sz w:val="24"/>
          <w:szCs w:val="24"/>
          <w:lang w:eastAsia="de-DE"/>
        </w:rPr>
        <w:t>Wieviel Angst haben Sie vor dem typischen Bohrgeräusch?</w:t>
      </w:r>
      <w:r w:rsidR="003E4161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</w:t>
      </w:r>
    </w:p>
    <w:p w14:paraId="75BDC078" w14:textId="77777777" w:rsidR="003E4161" w:rsidRPr="00E34067" w:rsidRDefault="003E4161" w:rsidP="003E41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B8DBBBA" w14:textId="77777777" w:rsidR="001173BA" w:rsidRPr="00E34067" w:rsidRDefault="009C1A0C" w:rsidP="0011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36. </w:t>
      </w:r>
      <w:r w:rsidR="001173BA">
        <w:rPr>
          <w:rFonts w:ascii="Times New Roman" w:eastAsia="Times New Roman" w:hAnsi="Times New Roman" w:cs="Times New Roman"/>
          <w:sz w:val="24"/>
          <w:szCs w:val="24"/>
          <w:lang w:eastAsia="de-DE"/>
        </w:rPr>
        <w:t>Wieviel Angst haben Sie vor einer Spritze im Mund?</w:t>
      </w:r>
      <w:r w:rsidR="001173BA" w:rsidRPr="001173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1173B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 w:rsidR="001173B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</w:t>
      </w:r>
    </w:p>
    <w:p w14:paraId="5767730F" w14:textId="77777777" w:rsidR="001173BA" w:rsidRPr="00E34067" w:rsidRDefault="001173BA" w:rsidP="001173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B5F1E6" w14:textId="77777777" w:rsidR="00A16425" w:rsidRPr="00E34067" w:rsidRDefault="009C1A0C" w:rsidP="00A1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37. </w:t>
      </w:r>
      <w:r w:rsidR="001173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Wieviel Angst haben Sie </w:t>
      </w:r>
      <w:r w:rsidR="001173BA" w:rsidRPr="001173BA">
        <w:rPr>
          <w:rFonts w:ascii="Times New Roman" w:eastAsia="Times New Roman" w:hAnsi="Times New Roman" w:cs="Times New Roman"/>
          <w:b/>
          <w:sz w:val="24"/>
          <w:szCs w:val="24"/>
          <w:lang w:eastAsia="de-DE"/>
        </w:rPr>
        <w:t>KEINE</w:t>
      </w:r>
      <w:r w:rsidR="001173B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Spritze zu bekommen?</w:t>
      </w:r>
      <w:r w:rsidR="00A16425" w:rsidRPr="00A16425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A16425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</w:t>
      </w:r>
    </w:p>
    <w:p w14:paraId="7D0DCA29" w14:textId="77777777" w:rsidR="00A16425" w:rsidRPr="00E34067" w:rsidRDefault="00A16425" w:rsidP="00A164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5117D49" w14:textId="26056C92" w:rsidR="00616DEA" w:rsidRPr="00E34067" w:rsidRDefault="009C1A0C" w:rsidP="0061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38. </w:t>
      </w:r>
      <w:r w:rsidR="00616D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Wie hoch ist Ihre Angst davor, dass es </w:t>
      </w:r>
      <w:r w:rsidR="002D2F2B">
        <w:rPr>
          <w:rFonts w:ascii="Times New Roman" w:eastAsia="Times New Roman" w:hAnsi="Times New Roman" w:cs="Times New Roman"/>
          <w:sz w:val="24"/>
          <w:szCs w:val="24"/>
          <w:lang w:eastAsia="de-DE"/>
        </w:rPr>
        <w:t>s</w:t>
      </w:r>
      <w:r w:rsidR="00616DEA">
        <w:rPr>
          <w:rFonts w:ascii="Times New Roman" w:eastAsia="Times New Roman" w:hAnsi="Times New Roman" w:cs="Times New Roman"/>
          <w:sz w:val="24"/>
          <w:szCs w:val="24"/>
          <w:lang w:eastAsia="de-DE"/>
        </w:rPr>
        <w:t>chmerzhaft wird?</w:t>
      </w:r>
      <w:r w:rsidR="00616DEA" w:rsidRPr="00616DEA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r w:rsidR="00616DEA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______________________</w:t>
      </w:r>
    </w:p>
    <w:p w14:paraId="5B000CB2" w14:textId="77777777" w:rsidR="00616DEA" w:rsidRPr="00E34067" w:rsidRDefault="00616DEA" w:rsidP="00616D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BF3E4D4" w14:textId="77777777" w:rsidR="00B97B68" w:rsidRP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69E5C87" w14:textId="77777777" w:rsidR="00B97B68" w:rsidRP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5073C5" w14:textId="77777777" w:rsidR="00B97B68" w:rsidRP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5D762667" w14:textId="77777777" w:rsidR="00B97B68" w:rsidRP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8AC3575" w14:textId="77777777" w:rsidR="00B97B68" w:rsidRP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18B7C88" w14:textId="77777777" w:rsidR="00B97B68" w:rsidRP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7F353BA1" w14:textId="77777777" w:rsidR="00B97B68" w:rsidRDefault="00F557E0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Vielen Dank für das Ausfüllen diese Fragebogen und Ihre Mitarbeit!</w:t>
      </w:r>
    </w:p>
    <w:p w14:paraId="383D819B" w14:textId="77777777" w:rsidR="00F557E0" w:rsidRDefault="00F557E0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2AA1E35D" w14:textId="77777777" w:rsidR="00F557E0" w:rsidRDefault="00F557E0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F9C2846" w14:textId="77777777" w:rsidR="00F557E0" w:rsidRDefault="00F557E0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4C1D5D4" w14:textId="77777777" w:rsidR="00F557E0" w:rsidRDefault="00F557E0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Heidelberg, den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</w:r>
    </w:p>
    <w:p w14:paraId="5B34FC08" w14:textId="77777777" w:rsidR="00F557E0" w:rsidRDefault="00F557E0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AB5ACD4" w14:textId="77777777" w:rsidR="00F557E0" w:rsidRPr="00E34067" w:rsidRDefault="00F557E0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Name in Druckschrift:</w:t>
      </w:r>
    </w:p>
    <w:p w14:paraId="46B40666" w14:textId="77777777" w:rsidR="00B97B68" w:rsidRP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366588A" w14:textId="77777777" w:rsidR="00B97B68" w:rsidRPr="00E34067" w:rsidRDefault="00B97B68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85F65AD" w14:textId="77777777" w:rsidR="00E82A14" w:rsidRDefault="008517D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PS: 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 xml:space="preserve">Wie sind Sie auf mich aufmerksam geworden? </w:t>
      </w:r>
      <w:r w:rsidR="007E791D">
        <w:rPr>
          <w:rFonts w:ascii="Times New Roman" w:eastAsia="Times New Roman" w:hAnsi="Times New Roman" w:cs="Times New Roman"/>
          <w:sz w:val="24"/>
          <w:szCs w:val="24"/>
          <w:lang w:eastAsia="de-DE"/>
        </w:rPr>
        <w:tab/>
        <w:t>(b</w:t>
      </w: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itte ankreuzen</w:t>
      </w:r>
      <w:r w:rsidR="007E791D">
        <w:rPr>
          <w:rFonts w:ascii="Times New Roman" w:eastAsia="Times New Roman" w:hAnsi="Times New Roman" w:cs="Times New Roman"/>
          <w:sz w:val="24"/>
          <w:szCs w:val="24"/>
          <w:lang w:eastAsia="de-DE"/>
        </w:rPr>
        <w:t>)</w:t>
      </w:r>
    </w:p>
    <w:p w14:paraId="4ECC5286" w14:textId="77777777" w:rsidR="008517DD" w:rsidRDefault="008517D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0F86ACC2" w14:textId="77777777" w:rsidR="00A614B6" w:rsidRDefault="00A614B6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C9E4C4B" w14:textId="62F493D1" w:rsidR="008517DD" w:rsidRPr="008517DD" w:rsidRDefault="002D2F2B" w:rsidP="00C01A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Internet</w:t>
      </w:r>
      <w:r w:rsidR="008517DD" w:rsidRPr="008517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2FC88E5D" w14:textId="77777777" w:rsidR="008517DD" w:rsidRPr="008517DD" w:rsidRDefault="00CE3429" w:rsidP="00C01A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Flyer</w:t>
      </w:r>
      <w:r w:rsidR="008517DD" w:rsidRPr="008517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3C0A6159" w14:textId="77777777" w:rsidR="008517DD" w:rsidRPr="008517DD" w:rsidRDefault="008517DD" w:rsidP="00C01A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8517D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persönliche Empfehlung </w:t>
      </w:r>
    </w:p>
    <w:p w14:paraId="034644FD" w14:textId="5BD7A113" w:rsidR="008517DD" w:rsidRDefault="00CE3429" w:rsidP="00C01A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Wartezimmer Aushang</w:t>
      </w:r>
    </w:p>
    <w:p w14:paraId="7A4B422C" w14:textId="2F9BB7CC" w:rsidR="002D2F2B" w:rsidRDefault="002D2F2B" w:rsidP="00C01AD2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e-DE"/>
        </w:rPr>
        <w:t>andere</w:t>
      </w:r>
      <w:bookmarkStart w:id="1" w:name="_GoBack"/>
      <w:bookmarkEnd w:id="1"/>
    </w:p>
    <w:p w14:paraId="39D14E64" w14:textId="77777777" w:rsidR="008517DD" w:rsidRDefault="008517DD" w:rsidP="005E0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sectPr w:rsidR="008517DD" w:rsidSect="00250988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3DF"/>
    <w:rsid w:val="001173BA"/>
    <w:rsid w:val="0017796E"/>
    <w:rsid w:val="001B0A1A"/>
    <w:rsid w:val="002258DD"/>
    <w:rsid w:val="00250988"/>
    <w:rsid w:val="002C3D52"/>
    <w:rsid w:val="002D2F2B"/>
    <w:rsid w:val="002F350F"/>
    <w:rsid w:val="002F631D"/>
    <w:rsid w:val="003E4161"/>
    <w:rsid w:val="003F2A21"/>
    <w:rsid w:val="00547774"/>
    <w:rsid w:val="005769A5"/>
    <w:rsid w:val="005E03DF"/>
    <w:rsid w:val="00616DEA"/>
    <w:rsid w:val="006C7E26"/>
    <w:rsid w:val="0072553D"/>
    <w:rsid w:val="00735964"/>
    <w:rsid w:val="0077791E"/>
    <w:rsid w:val="007968D3"/>
    <w:rsid w:val="007A7366"/>
    <w:rsid w:val="007E791D"/>
    <w:rsid w:val="008517DD"/>
    <w:rsid w:val="00884DE5"/>
    <w:rsid w:val="00922401"/>
    <w:rsid w:val="009C1A0C"/>
    <w:rsid w:val="009D12DA"/>
    <w:rsid w:val="00A14E33"/>
    <w:rsid w:val="00A16425"/>
    <w:rsid w:val="00A614B6"/>
    <w:rsid w:val="00A91B11"/>
    <w:rsid w:val="00B25C98"/>
    <w:rsid w:val="00B97B68"/>
    <w:rsid w:val="00C01AD2"/>
    <w:rsid w:val="00C45AFB"/>
    <w:rsid w:val="00C90CCB"/>
    <w:rsid w:val="00CE3429"/>
    <w:rsid w:val="00E34067"/>
    <w:rsid w:val="00E45797"/>
    <w:rsid w:val="00E82A14"/>
    <w:rsid w:val="00E85967"/>
    <w:rsid w:val="00F557E0"/>
    <w:rsid w:val="00F56FA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5EB32"/>
  <w15:chartTrackingRefBased/>
  <w15:docId w15:val="{F3D1B11B-706B-4CCE-85C4-842C499F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qFormat/>
    <w:rsid w:val="005E0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5E03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5E03DF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5E03DF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unhideWhenUsed/>
    <w:rsid w:val="005E03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rsid w:val="005E03D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unhideWhenUsed/>
    <w:rsid w:val="005E03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e-DE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rsid w:val="005E03DF"/>
    <w:rPr>
      <w:rFonts w:ascii="Arial" w:eastAsia="Times New Roman" w:hAnsi="Arial" w:cs="Arial"/>
      <w:vanish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2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2A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77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8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36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1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50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9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27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61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9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660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9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687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436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1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7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72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736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32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3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14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29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068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221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5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07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217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592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73234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081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14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650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57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6979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5222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16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441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49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324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446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921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45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43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88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1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00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3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6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8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6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6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3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23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1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4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7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8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9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90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948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11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17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32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93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66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9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9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24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8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56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18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9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309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6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411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29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1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8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32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4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277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98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262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0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1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9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103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93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410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60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0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679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45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804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86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0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 Psoch</dc:creator>
  <cp:keywords/>
  <dc:description/>
  <cp:lastModifiedBy>Malu Psoch</cp:lastModifiedBy>
  <cp:revision>2</cp:revision>
  <cp:lastPrinted>2017-10-24T10:53:00Z</cp:lastPrinted>
  <dcterms:created xsi:type="dcterms:W3CDTF">2020-03-11T08:30:00Z</dcterms:created>
  <dcterms:modified xsi:type="dcterms:W3CDTF">2020-03-11T08:30:00Z</dcterms:modified>
</cp:coreProperties>
</file>